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2" w:rsidRDefault="001C07C5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Дитячий клуб "ІСКРА"</w:t>
      </w:r>
    </w:p>
    <w:p w:rsidR="006E36F2" w:rsidRDefault="001C07C5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Київ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Брестська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26, тел 0961709630</w:t>
      </w:r>
    </w:p>
    <w:p w:rsidR="006E36F2" w:rsidRPr="00110C18" w:rsidRDefault="001C07C5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____________________________________________________________</w:t>
      </w:r>
      <w:r w:rsidR="00110C18">
        <w:rPr>
          <w:rFonts w:ascii="Calibri" w:eastAsia="Calibri" w:hAnsi="Calibri" w:cs="Calibri"/>
        </w:rPr>
        <w:t>_______________________</w:t>
      </w:r>
    </w:p>
    <w:p w:rsidR="00402249" w:rsidRDefault="00402249" w:rsidP="0040224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№ 8/11 від 09.11.2021</w:t>
      </w:r>
    </w:p>
    <w:p w:rsidR="00402249" w:rsidRDefault="00402249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10C18" w:rsidRPr="00385023" w:rsidRDefault="00110C18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023">
        <w:rPr>
          <w:rFonts w:ascii="Times New Roman" w:eastAsia="Calibri" w:hAnsi="Times New Roman" w:cs="Times New Roman"/>
          <w:sz w:val="32"/>
          <w:szCs w:val="32"/>
          <w:lang w:val="uk-UA"/>
        </w:rPr>
        <w:t>Гарантійний лист</w:t>
      </w:r>
    </w:p>
    <w:p w:rsidR="006935BC" w:rsidRPr="006B47CF" w:rsidRDefault="00110C18" w:rsidP="00693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Положення про Громадський Бюджет у частині </w:t>
      </w:r>
      <w:proofErr w:type="spellStart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проектів дитяча громадська організація Дитячий клуб «ІСКРА» гарантує співучасть у проекті ГБ-7 на 2023 рік </w:t>
      </w:r>
      <w:r w:rsidR="00402249">
        <w:rPr>
          <w:rFonts w:ascii="Times New Roman" w:hAnsi="Times New Roman" w:cs="Times New Roman"/>
          <w:b/>
          <w:sz w:val="28"/>
          <w:szCs w:val="28"/>
          <w:lang w:val="uk-UA"/>
        </w:rPr>
        <w:t>студенти Святошино</w:t>
      </w:r>
      <w:bookmarkStart w:id="0" w:name="_GoBack"/>
      <w:bookmarkEnd w:id="0"/>
      <w:r w:rsidR="00024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виростають патріотами</w:t>
      </w:r>
    </w:p>
    <w:p w:rsidR="006E36F2" w:rsidRPr="002E01EE" w:rsidRDefault="00110C18" w:rsidP="006935B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1EE">
        <w:rPr>
          <w:rFonts w:ascii="Times New Roman" w:hAnsi="Times New Roman" w:cs="Times New Roman"/>
          <w:sz w:val="28"/>
          <w:szCs w:val="28"/>
          <w:lang w:val="uk-UA"/>
        </w:rPr>
        <w:t>своїм майном і волонтерами, а також гарантує оплату видатків згідно таблиці: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07"/>
        <w:gridCol w:w="5822"/>
        <w:gridCol w:w="1134"/>
        <w:gridCol w:w="1134"/>
        <w:gridCol w:w="992"/>
      </w:tblGrid>
      <w:tr w:rsidR="003C37A2" w:rsidRPr="00110C18" w:rsidTr="003C37A2">
        <w:tc>
          <w:tcPr>
            <w:tcW w:w="807" w:type="dxa"/>
          </w:tcPr>
          <w:p w:rsidR="003C37A2" w:rsidRPr="00110C18" w:rsidRDefault="003C37A2" w:rsidP="00B931C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822" w:type="dxa"/>
          </w:tcPr>
          <w:p w:rsidR="003C37A2" w:rsidRPr="002E01EE" w:rsidRDefault="003C37A2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заходи</w:t>
            </w:r>
          </w:p>
        </w:tc>
        <w:tc>
          <w:tcPr>
            <w:tcW w:w="1134" w:type="dxa"/>
          </w:tcPr>
          <w:p w:rsidR="003C37A2" w:rsidRPr="002E01EE" w:rsidRDefault="003C37A2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Вартість, грн</w:t>
            </w:r>
          </w:p>
        </w:tc>
        <w:tc>
          <w:tcPr>
            <w:tcW w:w="992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Всього грн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3C37A2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1</w:t>
            </w:r>
          </w:p>
        </w:tc>
        <w:tc>
          <w:tcPr>
            <w:tcW w:w="5822" w:type="dxa"/>
          </w:tcPr>
          <w:p w:rsidR="003C37A2" w:rsidRPr="00275E9D" w:rsidRDefault="00AC2DBE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Харчування учасників</w:t>
            </w:r>
          </w:p>
        </w:tc>
        <w:tc>
          <w:tcPr>
            <w:tcW w:w="1134" w:type="dxa"/>
          </w:tcPr>
          <w:p w:rsidR="003C37A2" w:rsidRPr="002E01EE" w:rsidRDefault="00006EFC" w:rsidP="00006EF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3C37A2" w:rsidRPr="002E01EE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14</w:t>
            </w:r>
            <w:r w:rsidR="003C37A2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3C37A2" w:rsidRPr="002E01EE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2184</w:t>
            </w:r>
            <w:r w:rsidR="003C37A2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3C37A2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2</w:t>
            </w:r>
          </w:p>
        </w:tc>
        <w:tc>
          <w:tcPr>
            <w:tcW w:w="5822" w:type="dxa"/>
          </w:tcPr>
          <w:p w:rsidR="003C37A2" w:rsidRPr="00275E9D" w:rsidRDefault="003C37A2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листів</w:t>
            </w:r>
            <w:r w:rsidR="00006EFC">
              <w:rPr>
                <w:rFonts w:ascii="Times New Roman" w:hAnsi="Times New Roman" w:cs="Times New Roman"/>
                <w:szCs w:val="28"/>
                <w:lang w:val="uk-UA"/>
              </w:rPr>
              <w:t>ок про проект</w:t>
            </w:r>
          </w:p>
        </w:tc>
        <w:tc>
          <w:tcPr>
            <w:tcW w:w="1134" w:type="dxa"/>
          </w:tcPr>
          <w:p w:rsidR="003C37A2" w:rsidRPr="002E01EE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12000</w:t>
            </w:r>
          </w:p>
        </w:tc>
        <w:tc>
          <w:tcPr>
            <w:tcW w:w="1134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0.3</w:t>
            </w:r>
          </w:p>
        </w:tc>
        <w:tc>
          <w:tcPr>
            <w:tcW w:w="992" w:type="dxa"/>
          </w:tcPr>
          <w:p w:rsidR="003C37A2" w:rsidRPr="002E01EE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3600</w:t>
            </w:r>
          </w:p>
        </w:tc>
      </w:tr>
      <w:tr w:rsidR="00AC2DBE" w:rsidRPr="00110C18" w:rsidTr="003C37A2">
        <w:tc>
          <w:tcPr>
            <w:tcW w:w="807" w:type="dxa"/>
          </w:tcPr>
          <w:p w:rsidR="00AC2DBE" w:rsidRPr="00110C18" w:rsidRDefault="008B1D8A" w:rsidP="002E01E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22" w:type="dxa"/>
          </w:tcPr>
          <w:p w:rsidR="00AC2DBE" w:rsidRPr="00AC2DBE" w:rsidRDefault="006935BC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Камера зберігання</w:t>
            </w:r>
          </w:p>
        </w:tc>
        <w:tc>
          <w:tcPr>
            <w:tcW w:w="1134" w:type="dxa"/>
          </w:tcPr>
          <w:p w:rsidR="00AC2DBE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AC2DBE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AC2DBE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AC2DBE" w:rsidRDefault="00AC2DBE" w:rsidP="006935B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6935BC">
              <w:rPr>
                <w:rFonts w:ascii="Times New Roman" w:hAnsi="Times New Roman" w:cs="Times New Roman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EF3D74" w:rsidRPr="00110C18" w:rsidTr="003C37A2">
        <w:tc>
          <w:tcPr>
            <w:tcW w:w="807" w:type="dxa"/>
          </w:tcPr>
          <w:p w:rsidR="00EF3D74" w:rsidRDefault="00EF3D74" w:rsidP="002E01E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22" w:type="dxa"/>
          </w:tcPr>
          <w:p w:rsidR="00EF3D74" w:rsidRDefault="00006EFC" w:rsidP="003C37A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Проведення підготовчих заходів: набір учасників, оформлення, аналіз, реєстрація, замовлення екскурсій, музеїв, </w:t>
            </w:r>
            <w:r w:rsidR="006935BC">
              <w:rPr>
                <w:rFonts w:ascii="Times New Roman" w:hAnsi="Times New Roman" w:cs="Times New Roman"/>
                <w:szCs w:val="28"/>
                <w:lang w:val="uk-UA"/>
              </w:rPr>
              <w:t>інтернет, телефон</w:t>
            </w:r>
          </w:p>
        </w:tc>
        <w:tc>
          <w:tcPr>
            <w:tcW w:w="1134" w:type="dxa"/>
          </w:tcPr>
          <w:p w:rsidR="00EF3D74" w:rsidRDefault="00006EF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EF3D74" w:rsidRDefault="00006EF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F3D74" w:rsidRDefault="00006EF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780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Pr="00110C18" w:rsidRDefault="000450BF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22" w:type="dxa"/>
          </w:tcPr>
          <w:p w:rsidR="003C37A2" w:rsidRPr="00856A63" w:rsidRDefault="006935BC" w:rsidP="00EF3D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Проїзд в міському транспорті (Одеса, Львів)</w:t>
            </w:r>
          </w:p>
        </w:tc>
        <w:tc>
          <w:tcPr>
            <w:tcW w:w="1134" w:type="dxa"/>
          </w:tcPr>
          <w:p w:rsidR="003C37A2" w:rsidRPr="0038502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3C37A2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3C37A2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Музеї, фортеці</w:t>
            </w:r>
          </w:p>
        </w:tc>
        <w:tc>
          <w:tcPr>
            <w:tcW w:w="1134" w:type="dxa"/>
          </w:tcPr>
          <w:p w:rsidR="00807EB3" w:rsidRPr="0038502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156</w:t>
            </w:r>
          </w:p>
        </w:tc>
        <w:tc>
          <w:tcPr>
            <w:tcW w:w="1134" w:type="dxa"/>
          </w:tcPr>
          <w:p w:rsidR="00807EB3" w:rsidRPr="0038502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807EB3" w:rsidRPr="00385023" w:rsidRDefault="006935BC" w:rsidP="006935BC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4680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Екскурсоводи по місту</w:t>
            </w:r>
          </w:p>
        </w:tc>
        <w:tc>
          <w:tcPr>
            <w:tcW w:w="1134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1000</w:t>
            </w:r>
          </w:p>
        </w:tc>
        <w:tc>
          <w:tcPr>
            <w:tcW w:w="992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  <w:tr w:rsidR="00807EB3" w:rsidRPr="00110C18" w:rsidTr="003C37A2">
        <w:tc>
          <w:tcPr>
            <w:tcW w:w="807" w:type="dxa"/>
          </w:tcPr>
          <w:p w:rsidR="00807EB3" w:rsidRPr="00807EB3" w:rsidRDefault="000450BF" w:rsidP="004C66BB">
            <w:pPr>
              <w:pStyle w:val="a4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  <w:tc>
          <w:tcPr>
            <w:tcW w:w="5822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Екскурсоводи в музеях</w:t>
            </w:r>
          </w:p>
        </w:tc>
        <w:tc>
          <w:tcPr>
            <w:tcW w:w="1134" w:type="dxa"/>
          </w:tcPr>
          <w:p w:rsidR="00807EB3" w:rsidRDefault="006935BC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20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807EB3" w:rsidRDefault="006935BC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807EB3">
              <w:rPr>
                <w:rFonts w:ascii="Times New Roman" w:hAnsi="Times New Roman" w:cs="Times New Roman"/>
                <w:szCs w:val="28"/>
                <w:lang w:val="uk-UA"/>
              </w:rPr>
              <w:t>000</w:t>
            </w:r>
          </w:p>
        </w:tc>
      </w:tr>
      <w:tr w:rsidR="003C37A2" w:rsidRPr="00110C18" w:rsidTr="003C37A2">
        <w:tc>
          <w:tcPr>
            <w:tcW w:w="807" w:type="dxa"/>
          </w:tcPr>
          <w:p w:rsidR="003C37A2" w:rsidRDefault="003C37A2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5822" w:type="dxa"/>
          </w:tcPr>
          <w:p w:rsidR="003C37A2" w:rsidRPr="00385023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</w:p>
        </w:tc>
        <w:tc>
          <w:tcPr>
            <w:tcW w:w="1134" w:type="dxa"/>
          </w:tcPr>
          <w:p w:rsidR="003C37A2" w:rsidRDefault="003C37A2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C37A2" w:rsidRDefault="003C37A2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C37A2" w:rsidRDefault="0035461D" w:rsidP="00042A8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38020</w:t>
            </w:r>
          </w:p>
        </w:tc>
      </w:tr>
    </w:tbl>
    <w:p w:rsidR="00275E9D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10C18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110C18" w:rsidRDefault="00110C18">
      <w:pPr>
        <w:rPr>
          <w:rFonts w:ascii="Times New Roman" w:eastAsia="Times New Roman" w:hAnsi="Times New Roman" w:cs="Times New Roman"/>
          <w:sz w:val="32"/>
          <w:lang w:val="uk-UA"/>
        </w:rPr>
      </w:pPr>
    </w:p>
    <w:p w:rsidR="006E36F2" w:rsidRDefault="00110C18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Співг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олова ДК "ІСКРА"                        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Микола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Масловський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  </w:t>
      </w:r>
    </w:p>
    <w:p w:rsidR="006E36F2" w:rsidRDefault="001C07C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DA43E2">
        <w:rPr>
          <w:rFonts w:ascii="Times New Roman" w:eastAsia="Times New Roman" w:hAnsi="Times New Roman" w:cs="Times New Roman"/>
          <w:sz w:val="32"/>
          <w:lang w:val="uk-UA"/>
        </w:rPr>
        <w:t>8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6A63">
        <w:rPr>
          <w:rFonts w:ascii="Times New Roman" w:eastAsia="Times New Roman" w:hAnsi="Times New Roman" w:cs="Times New Roman"/>
          <w:sz w:val="32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32"/>
        </w:rPr>
        <w:t xml:space="preserve"> 2021 року</w:t>
      </w:r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2"/>
    <w:rsid w:val="00006EFC"/>
    <w:rsid w:val="00024736"/>
    <w:rsid w:val="000450BF"/>
    <w:rsid w:val="00110C18"/>
    <w:rsid w:val="001C07C5"/>
    <w:rsid w:val="001D5CF6"/>
    <w:rsid w:val="0024568E"/>
    <w:rsid w:val="00275E9D"/>
    <w:rsid w:val="002E01EE"/>
    <w:rsid w:val="0035461D"/>
    <w:rsid w:val="00385023"/>
    <w:rsid w:val="003C37A2"/>
    <w:rsid w:val="00402249"/>
    <w:rsid w:val="005A0C7A"/>
    <w:rsid w:val="006935BC"/>
    <w:rsid w:val="006E36F2"/>
    <w:rsid w:val="00807EB3"/>
    <w:rsid w:val="00856A63"/>
    <w:rsid w:val="00867196"/>
    <w:rsid w:val="0087351F"/>
    <w:rsid w:val="00896EAC"/>
    <w:rsid w:val="008B1D8A"/>
    <w:rsid w:val="00970D67"/>
    <w:rsid w:val="00AC2DBE"/>
    <w:rsid w:val="00DA43E2"/>
    <w:rsid w:val="00ED322B"/>
    <w:rsid w:val="00EF3D74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</dc:creator>
  <cp:lastModifiedBy>maslovski.pc@outlook.com</cp:lastModifiedBy>
  <cp:revision>2</cp:revision>
  <dcterms:created xsi:type="dcterms:W3CDTF">2021-11-18T17:37:00Z</dcterms:created>
  <dcterms:modified xsi:type="dcterms:W3CDTF">2021-11-18T17:37:00Z</dcterms:modified>
</cp:coreProperties>
</file>