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68" w:rsidRDefault="002A5568" w:rsidP="002A556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732A15">
        <w:rPr>
          <w:rFonts w:ascii="Times New Roman" w:hAnsi="Times New Roman" w:cs="Times New Roman"/>
          <w:b/>
          <w:bCs/>
          <w:caps/>
          <w:sz w:val="28"/>
          <w:szCs w:val="28"/>
        </w:rPr>
        <w:t>Бюджет проекту</w:t>
      </w:r>
    </w:p>
    <w:p w:rsidR="00D74FC2" w:rsidRPr="00D74FC2" w:rsidRDefault="00D74FC2" w:rsidP="00D74FC2">
      <w:pPr>
        <w:rPr>
          <w:rFonts w:ascii="Times New Roman" w:hAnsi="Times New Roman"/>
          <w:b/>
          <w:sz w:val="28"/>
          <w:szCs w:val="28"/>
          <w:lang w:val="uk-UA"/>
        </w:rPr>
      </w:pPr>
      <w:r w:rsidRPr="00D74FC2">
        <w:rPr>
          <w:rFonts w:ascii="Times New Roman" w:hAnsi="Times New Roman"/>
          <w:b/>
          <w:sz w:val="28"/>
          <w:szCs w:val="28"/>
          <w:lang w:val="uk-UA"/>
        </w:rPr>
        <w:t xml:space="preserve">«Видання та безкоштовне розповсюдження по поштовим скринькам киян   інформаційно-аналітичного </w:t>
      </w:r>
      <w:proofErr w:type="spellStart"/>
      <w:r w:rsidRPr="00D74FC2">
        <w:rPr>
          <w:rFonts w:ascii="Times New Roman" w:hAnsi="Times New Roman"/>
          <w:b/>
          <w:sz w:val="28"/>
          <w:szCs w:val="28"/>
          <w:lang w:val="uk-UA"/>
        </w:rPr>
        <w:t>дайжесту</w:t>
      </w:r>
      <w:proofErr w:type="spellEnd"/>
      <w:r w:rsidRPr="00D74FC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74FC2">
        <w:rPr>
          <w:rFonts w:ascii="Times New Roman" w:hAnsi="Times New Roman"/>
          <w:b/>
          <w:sz w:val="28"/>
          <w:szCs w:val="28"/>
        </w:rPr>
        <w:t>«Н</w:t>
      </w:r>
      <w:r w:rsidRPr="00D74FC2">
        <w:rPr>
          <w:rFonts w:ascii="Times New Roman" w:hAnsi="Times New Roman"/>
          <w:b/>
          <w:sz w:val="28"/>
          <w:szCs w:val="28"/>
          <w:lang w:val="uk-UA"/>
        </w:rPr>
        <w:t>АВІГАТОР ПОКУПЦЯ».</w:t>
      </w:r>
    </w:p>
    <w:p w:rsidR="00D74FC2" w:rsidRPr="00D74FC2" w:rsidRDefault="00D74FC2" w:rsidP="00D74FC2">
      <w:pPr>
        <w:rPr>
          <w:rFonts w:ascii="Times New Roman" w:hAnsi="Times New Roman"/>
          <w:sz w:val="28"/>
          <w:szCs w:val="28"/>
          <w:lang w:val="uk-UA"/>
        </w:rPr>
      </w:pPr>
      <w:r w:rsidRPr="00D74FC2">
        <w:rPr>
          <w:rFonts w:ascii="Times New Roman" w:hAnsi="Times New Roman"/>
          <w:sz w:val="28"/>
          <w:szCs w:val="28"/>
          <w:lang w:val="uk-UA"/>
        </w:rPr>
        <w:t>Параметри видання: Форма</w:t>
      </w:r>
      <w:r>
        <w:rPr>
          <w:rFonts w:ascii="Times New Roman" w:hAnsi="Times New Roman"/>
          <w:sz w:val="28"/>
          <w:szCs w:val="28"/>
          <w:lang w:val="uk-UA"/>
        </w:rPr>
        <w:t xml:space="preserve">т – А2;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сладений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А3;</w:t>
      </w:r>
      <w:r w:rsidRPr="00D74FC2">
        <w:rPr>
          <w:rFonts w:ascii="Times New Roman" w:hAnsi="Times New Roman"/>
          <w:sz w:val="28"/>
          <w:szCs w:val="28"/>
          <w:lang w:val="uk-UA"/>
        </w:rPr>
        <w:t xml:space="preserve"> папір газетний, щільність 42-45 гр.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Pr="00D74FC2">
        <w:rPr>
          <w:rFonts w:ascii="Times New Roman" w:hAnsi="Times New Roman"/>
          <w:sz w:val="28"/>
          <w:szCs w:val="28"/>
          <w:lang w:val="uk-UA"/>
        </w:rPr>
        <w:t>повнокольорове</w:t>
      </w:r>
      <w:proofErr w:type="spellEnd"/>
      <w:r w:rsidRPr="00D74FC2">
        <w:rPr>
          <w:rFonts w:ascii="Times New Roman" w:hAnsi="Times New Roman"/>
          <w:sz w:val="28"/>
          <w:szCs w:val="28"/>
          <w:lang w:val="uk-UA"/>
        </w:rPr>
        <w:t xml:space="preserve"> 4+4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D74FC2">
        <w:rPr>
          <w:rFonts w:ascii="Times New Roman" w:hAnsi="Times New Roman"/>
          <w:sz w:val="28"/>
          <w:szCs w:val="28"/>
          <w:lang w:val="uk-UA"/>
        </w:rPr>
        <w:t>тираж -100</w:t>
      </w:r>
      <w:r>
        <w:rPr>
          <w:rFonts w:ascii="Times New Roman" w:hAnsi="Times New Roman"/>
          <w:sz w:val="28"/>
          <w:szCs w:val="28"/>
          <w:lang w:val="uk-UA"/>
        </w:rPr>
        <w:t xml:space="preserve"> 000; </w:t>
      </w:r>
      <w:r w:rsidRPr="00D74FC2">
        <w:rPr>
          <w:rFonts w:ascii="Times New Roman" w:hAnsi="Times New Roman"/>
          <w:sz w:val="28"/>
          <w:szCs w:val="28"/>
          <w:lang w:val="uk-UA"/>
        </w:rPr>
        <w:t>періодичність виходу, починаючи з березня приблизно 3 рази на 2 місяці   (всього 14 випусків)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D74FC2">
        <w:rPr>
          <w:rFonts w:ascii="Times New Roman" w:hAnsi="Times New Roman"/>
          <w:sz w:val="28"/>
          <w:szCs w:val="28"/>
          <w:lang w:val="uk-UA"/>
        </w:rPr>
        <w:t>безкоштовне, у поштову скриньку</w:t>
      </w:r>
    </w:p>
    <w:p w:rsidR="002A5568" w:rsidRPr="002A5568" w:rsidRDefault="002A5568" w:rsidP="002A556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</w:p>
    <w:p w:rsidR="002A5568" w:rsidRPr="00732A15" w:rsidRDefault="002A5568" w:rsidP="002A556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722"/>
        <w:gridCol w:w="4972"/>
        <w:gridCol w:w="1701"/>
        <w:gridCol w:w="1390"/>
        <w:gridCol w:w="1404"/>
      </w:tblGrid>
      <w:tr w:rsidR="002A5568" w:rsidRPr="00A35794" w:rsidTr="006708FD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568" w:rsidRPr="00732A15" w:rsidRDefault="002A5568" w:rsidP="006708FD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№</w:t>
            </w:r>
          </w:p>
          <w:p w:rsidR="002A5568" w:rsidRPr="00732A15" w:rsidRDefault="002A5568" w:rsidP="006708FD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/</w:t>
            </w:r>
            <w:proofErr w:type="spell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568" w:rsidRPr="00732A15" w:rsidRDefault="002A5568" w:rsidP="006708FD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Найменування</w:t>
            </w:r>
            <w:proofErr w:type="spell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товарі</w:t>
            </w:r>
            <w:proofErr w:type="gram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робіт</w:t>
            </w:r>
            <w:proofErr w:type="spell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послуг</w:t>
            </w:r>
            <w:proofErr w:type="spell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568" w:rsidRPr="00732A15" w:rsidRDefault="002A5568" w:rsidP="006708FD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568" w:rsidRPr="00732A15" w:rsidRDefault="002A5568" w:rsidP="006708FD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Ц</w:t>
            </w:r>
            <w:proofErr w:type="gram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іна</w:t>
            </w:r>
            <w:proofErr w:type="spell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одиницю</w:t>
            </w:r>
            <w:proofErr w:type="spell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грн</w:t>
            </w:r>
            <w:proofErr w:type="spell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568" w:rsidRPr="00732A15" w:rsidRDefault="002A5568" w:rsidP="006708FD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Вартість</w:t>
            </w:r>
            <w:proofErr w:type="spell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грн</w:t>
            </w:r>
            <w:proofErr w:type="spell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</w:tr>
      <w:tr w:rsidR="002A5568" w:rsidRPr="00A35794" w:rsidTr="006708FD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68" w:rsidRPr="00D74FC2" w:rsidRDefault="00D74FC2" w:rsidP="00670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68" w:rsidRPr="00D74FC2" w:rsidRDefault="00D74FC2" w:rsidP="00670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FC2">
              <w:rPr>
                <w:rFonts w:ascii="Times New Roman" w:hAnsi="Times New Roman"/>
                <w:sz w:val="28"/>
                <w:szCs w:val="28"/>
                <w:lang w:val="uk-UA"/>
              </w:rPr>
              <w:t>Реєстрація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68" w:rsidRPr="00D74FC2" w:rsidRDefault="00D74FC2" w:rsidP="00670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68" w:rsidRPr="00D74FC2" w:rsidRDefault="00D74FC2" w:rsidP="00670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5 000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68" w:rsidRPr="00D74FC2" w:rsidRDefault="00D74FC2" w:rsidP="00670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5 000</w:t>
            </w:r>
          </w:p>
        </w:tc>
      </w:tr>
      <w:tr w:rsidR="002A5568" w:rsidRPr="00A35794" w:rsidTr="006708FD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68" w:rsidRPr="00D74FC2" w:rsidRDefault="00D74FC2" w:rsidP="00670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68" w:rsidRPr="00D74FC2" w:rsidRDefault="00D74FC2" w:rsidP="00670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F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Макетування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дайжесту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68" w:rsidRPr="00D74FC2" w:rsidRDefault="00D74FC2" w:rsidP="00670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68" w:rsidRPr="00D74FC2" w:rsidRDefault="00D74FC2" w:rsidP="00670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D74FC2">
              <w:rPr>
                <w:rFonts w:ascii="Times New Roman" w:hAnsi="Times New Roman"/>
                <w:sz w:val="28"/>
                <w:szCs w:val="28"/>
                <w:lang w:val="uk-UA"/>
              </w:rPr>
              <w:t>27 000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68" w:rsidRPr="00D74FC2" w:rsidRDefault="00D74FC2" w:rsidP="00670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D74FC2">
              <w:rPr>
                <w:rFonts w:ascii="Times New Roman" w:hAnsi="Times New Roman"/>
                <w:sz w:val="28"/>
                <w:szCs w:val="28"/>
                <w:lang w:val="uk-UA"/>
              </w:rPr>
              <w:t>27 000</w:t>
            </w:r>
          </w:p>
        </w:tc>
      </w:tr>
      <w:tr w:rsidR="002A5568" w:rsidRPr="00A35794" w:rsidTr="006708FD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68" w:rsidRPr="00D74FC2" w:rsidRDefault="00D74FC2" w:rsidP="00670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68" w:rsidRPr="00D74FC2" w:rsidRDefault="00D74FC2" w:rsidP="00670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FC2">
              <w:rPr>
                <w:rFonts w:ascii="Times New Roman" w:hAnsi="Times New Roman"/>
                <w:sz w:val="28"/>
                <w:szCs w:val="28"/>
                <w:lang w:val="uk-UA"/>
              </w:rPr>
              <w:t>Верстка номеру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68" w:rsidRPr="00D74FC2" w:rsidRDefault="00D74FC2" w:rsidP="00670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14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68" w:rsidRPr="00D74FC2" w:rsidRDefault="00D74FC2" w:rsidP="00670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F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3 </w:t>
            </w:r>
            <w:r w:rsidR="007B201E">
              <w:rPr>
                <w:rFonts w:ascii="Times New Roman" w:hAnsi="Times New Roman"/>
                <w:sz w:val="28"/>
                <w:szCs w:val="28"/>
                <w:lang w:val="uk-UA"/>
              </w:rPr>
              <w:t>240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68" w:rsidRPr="00D74FC2" w:rsidRDefault="00D74FC2" w:rsidP="00670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7B201E">
              <w:rPr>
                <w:rFonts w:ascii="Times New Roman" w:hAnsi="Times New Roman"/>
                <w:sz w:val="28"/>
                <w:szCs w:val="28"/>
                <w:lang w:val="uk-UA"/>
              </w:rPr>
              <w:t>45 36</w:t>
            </w:r>
            <w:r w:rsidR="005B68B7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2A5568" w:rsidRPr="00A35794" w:rsidTr="006708FD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68" w:rsidRPr="005B68B7" w:rsidRDefault="005B68B7" w:rsidP="00670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4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68" w:rsidRPr="007B201E" w:rsidRDefault="007B201E" w:rsidP="00670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Редактор (керівник проекту)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68" w:rsidRPr="007B201E" w:rsidRDefault="007B201E" w:rsidP="00670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14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68" w:rsidRPr="007B201E" w:rsidRDefault="007B201E" w:rsidP="00670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r w:rsidRPr="00D74F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240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68" w:rsidRPr="007B201E" w:rsidRDefault="007B201E" w:rsidP="00670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45 360</w:t>
            </w:r>
          </w:p>
        </w:tc>
      </w:tr>
      <w:tr w:rsidR="002A5568" w:rsidRPr="00A35794" w:rsidTr="006708FD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68" w:rsidRPr="007B201E" w:rsidRDefault="007B201E" w:rsidP="00670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5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68" w:rsidRPr="007B201E" w:rsidRDefault="007B201E" w:rsidP="00670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Робота журналіста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68" w:rsidRPr="007B201E" w:rsidRDefault="007B201E" w:rsidP="00670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14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68" w:rsidRPr="007B201E" w:rsidRDefault="00BE2679" w:rsidP="00670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3 24</w:t>
            </w:r>
            <w:r w:rsidR="007B201E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68" w:rsidRPr="007B201E" w:rsidRDefault="007B201E" w:rsidP="00670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BE2679">
              <w:rPr>
                <w:rFonts w:ascii="Times New Roman" w:hAnsi="Times New Roman"/>
                <w:sz w:val="28"/>
                <w:szCs w:val="28"/>
                <w:lang w:val="uk-UA"/>
              </w:rPr>
              <w:t>45 360</w:t>
            </w:r>
          </w:p>
        </w:tc>
      </w:tr>
      <w:tr w:rsidR="002A5568" w:rsidRPr="00A35794" w:rsidTr="006708FD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68" w:rsidRPr="007B201E" w:rsidRDefault="007B201E" w:rsidP="00670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6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68" w:rsidRPr="007B201E" w:rsidRDefault="007B201E" w:rsidP="00670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Фотограф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68" w:rsidRPr="007B201E" w:rsidRDefault="007B201E" w:rsidP="00670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14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68" w:rsidRPr="007B201E" w:rsidRDefault="007B201E" w:rsidP="00670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1 620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68" w:rsidRPr="007B201E" w:rsidRDefault="007B201E" w:rsidP="00670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22 680</w:t>
            </w:r>
          </w:p>
        </w:tc>
      </w:tr>
      <w:tr w:rsidR="002A5568" w:rsidRPr="00A35794" w:rsidTr="006708FD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68" w:rsidRPr="007B201E" w:rsidRDefault="007B201E" w:rsidP="00670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7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68" w:rsidRPr="007B201E" w:rsidRDefault="007B201E" w:rsidP="00670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Коректура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68" w:rsidRPr="007B201E" w:rsidRDefault="007B201E" w:rsidP="00670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14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68" w:rsidRPr="007B201E" w:rsidRDefault="007B201E" w:rsidP="00670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1 620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68" w:rsidRPr="007B201E" w:rsidRDefault="007B201E" w:rsidP="00670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22 680</w:t>
            </w:r>
          </w:p>
        </w:tc>
      </w:tr>
      <w:tr w:rsidR="002A5568" w:rsidRPr="00A35794" w:rsidTr="006708FD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68" w:rsidRPr="007B201E" w:rsidRDefault="007B201E" w:rsidP="00670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8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68" w:rsidRPr="007B201E" w:rsidRDefault="007B201E" w:rsidP="00670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68" w:rsidRPr="007B201E" w:rsidRDefault="007B201E" w:rsidP="00670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14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68" w:rsidRPr="007B201E" w:rsidRDefault="007B201E" w:rsidP="00670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r w:rsidR="00BE2679">
              <w:rPr>
                <w:rFonts w:ascii="Times New Roman" w:hAnsi="Times New Roman"/>
                <w:sz w:val="28"/>
                <w:szCs w:val="28"/>
                <w:lang w:val="uk-UA"/>
              </w:rPr>
              <w:t>31 000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68" w:rsidRPr="007B201E" w:rsidRDefault="007B201E" w:rsidP="00670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E2679">
              <w:rPr>
                <w:rFonts w:ascii="Times New Roman" w:hAnsi="Times New Roman"/>
                <w:sz w:val="28"/>
                <w:szCs w:val="28"/>
                <w:lang w:val="uk-UA"/>
              </w:rPr>
              <w:t>434 000</w:t>
            </w:r>
          </w:p>
        </w:tc>
      </w:tr>
      <w:tr w:rsidR="007B201E" w:rsidRPr="00A35794" w:rsidTr="006708FD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01E" w:rsidRPr="007B201E" w:rsidRDefault="007B201E" w:rsidP="00670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9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01E" w:rsidRPr="007B201E" w:rsidRDefault="007B201E" w:rsidP="00670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Транспорт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01E" w:rsidRPr="007B201E" w:rsidRDefault="007B201E" w:rsidP="00670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14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01E" w:rsidRPr="007B201E" w:rsidRDefault="007B201E" w:rsidP="00670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1 </w:t>
            </w:r>
            <w:r w:rsidR="00411C40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01E" w:rsidRPr="007B201E" w:rsidRDefault="007B201E" w:rsidP="00670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411C40">
              <w:rPr>
                <w:rFonts w:ascii="Times New Roman" w:hAnsi="Times New Roman"/>
                <w:sz w:val="28"/>
                <w:szCs w:val="28"/>
                <w:lang w:val="uk-UA"/>
              </w:rPr>
              <w:t>16 800</w:t>
            </w:r>
          </w:p>
        </w:tc>
      </w:tr>
      <w:tr w:rsidR="002A5568" w:rsidRPr="00A35794" w:rsidTr="006708FD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68" w:rsidRPr="00BE2679" w:rsidRDefault="00BE2679" w:rsidP="00670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10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68" w:rsidRPr="00BE2679" w:rsidRDefault="00BE2679" w:rsidP="00670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Розповсюдження по поштовим скринькам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679" w:rsidRPr="00BE2679" w:rsidRDefault="00BE2679" w:rsidP="00670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14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68" w:rsidRPr="00BE2679" w:rsidRDefault="00BE2679" w:rsidP="00670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22 800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68" w:rsidRPr="00BE2679" w:rsidRDefault="00BE2679" w:rsidP="00670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319 200</w:t>
            </w:r>
          </w:p>
        </w:tc>
      </w:tr>
      <w:tr w:rsidR="002A5568" w:rsidRPr="00A35794" w:rsidTr="006708FD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68" w:rsidRPr="00BE2679" w:rsidRDefault="00A12A8B" w:rsidP="00670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E2679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68" w:rsidRPr="00BE2679" w:rsidRDefault="00BE2679" w:rsidP="00670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Організаційні витрати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68" w:rsidRPr="00BE2679" w:rsidRDefault="00BE2679" w:rsidP="00670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  <w:r w:rsidR="00CF040E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68" w:rsidRPr="00CF040E" w:rsidRDefault="00411C40" w:rsidP="00670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1 14</w:t>
            </w:r>
            <w:r w:rsidR="00CF040E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68" w:rsidRPr="00CF040E" w:rsidRDefault="00CF040E" w:rsidP="00670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="006708FD">
              <w:rPr>
                <w:rFonts w:ascii="Times New Roman" w:hAnsi="Times New Roman"/>
                <w:sz w:val="28"/>
                <w:szCs w:val="28"/>
                <w:lang w:val="uk-UA"/>
              </w:rPr>
              <w:t>15 96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2A5568" w:rsidRPr="00A35794" w:rsidTr="006708FD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68" w:rsidRPr="00A35794" w:rsidRDefault="002A5568" w:rsidP="00670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68" w:rsidRPr="00A35794" w:rsidRDefault="002A5568" w:rsidP="00670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68" w:rsidRPr="00A35794" w:rsidRDefault="002A5568" w:rsidP="00670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568" w:rsidRPr="00732A15" w:rsidRDefault="002A5568" w:rsidP="006708FD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A15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  <w:proofErr w:type="spellEnd"/>
            <w:r w:rsidRPr="00732A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68" w:rsidRPr="00411C40" w:rsidRDefault="00411C40" w:rsidP="006708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411C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999 400</w:t>
            </w:r>
          </w:p>
        </w:tc>
      </w:tr>
    </w:tbl>
    <w:p w:rsidR="002F74D6" w:rsidRDefault="002F74D6">
      <w:pPr>
        <w:rPr>
          <w:lang w:val="uk-UA"/>
        </w:rPr>
      </w:pPr>
    </w:p>
    <w:p w:rsidR="00411C40" w:rsidRDefault="00411C40">
      <w:pPr>
        <w:rPr>
          <w:lang w:val="uk-UA"/>
        </w:rPr>
      </w:pPr>
    </w:p>
    <w:p w:rsidR="00411C40" w:rsidRPr="00D93F6A" w:rsidRDefault="00411C40" w:rsidP="00411C40">
      <w:pPr>
        <w:rPr>
          <w:rFonts w:ascii="Times New Roman" w:hAnsi="Times New Roman"/>
          <w:sz w:val="28"/>
          <w:szCs w:val="28"/>
          <w:lang w:val="uk-UA"/>
        </w:rPr>
      </w:pPr>
      <w:r w:rsidRPr="00D93F6A">
        <w:rPr>
          <w:rFonts w:ascii="Times New Roman" w:hAnsi="Times New Roman"/>
          <w:sz w:val="28"/>
          <w:szCs w:val="28"/>
          <w:lang w:val="uk-UA"/>
        </w:rPr>
        <w:t>Бюджет обраховано у відповідності з курсом гривні 27 грн. за долар. Зміни курсу відповідно змінюють кошторис.</w:t>
      </w:r>
    </w:p>
    <w:p w:rsidR="00411C40" w:rsidRPr="00411C40" w:rsidRDefault="00411C40">
      <w:pPr>
        <w:rPr>
          <w:lang w:val="uk-UA"/>
        </w:rPr>
      </w:pPr>
    </w:p>
    <w:sectPr w:rsidR="00411C40" w:rsidRPr="00411C40" w:rsidSect="002F74D6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A5568"/>
    <w:rsid w:val="002A5568"/>
    <w:rsid w:val="002F74D6"/>
    <w:rsid w:val="00411C40"/>
    <w:rsid w:val="005B68B7"/>
    <w:rsid w:val="006708FD"/>
    <w:rsid w:val="007B201E"/>
    <w:rsid w:val="00A12A8B"/>
    <w:rsid w:val="00AB373E"/>
    <w:rsid w:val="00BE2679"/>
    <w:rsid w:val="00CF040E"/>
    <w:rsid w:val="00D7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568"/>
    <w:pPr>
      <w:spacing w:after="160" w:line="259" w:lineRule="auto"/>
    </w:pPr>
    <w:rPr>
      <w:rFonts w:ascii="Calibri" w:hAnsi="Calibri"/>
      <w:sz w:val="22"/>
      <w:szCs w:val="22"/>
      <w:lang w:val="ru-RU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2A5568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eastAsia="Arial Unicode MS" w:hAnsi="Helvetica" w:cs="Arial Unicode MS"/>
      <w:color w:val="000000"/>
      <w:sz w:val="22"/>
      <w:szCs w:val="22"/>
      <w:lang w:val="ru-RU" w:eastAsia="ru-RU"/>
    </w:rPr>
  </w:style>
  <w:style w:type="paragraph" w:customStyle="1" w:styleId="TableStyle1">
    <w:name w:val="Table Style 1"/>
    <w:rsid w:val="002A5568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hAnsi="Helvetica" w:cs="Helvetica"/>
      <w:b/>
      <w:bCs/>
      <w:color w:val="00000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761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</dc:creator>
  <cp:lastModifiedBy>ermakova</cp:lastModifiedBy>
  <cp:revision>2</cp:revision>
  <dcterms:created xsi:type="dcterms:W3CDTF">2016-12-01T10:32:00Z</dcterms:created>
  <dcterms:modified xsi:type="dcterms:W3CDTF">2016-12-01T10:32:00Z</dcterms:modified>
</cp:coreProperties>
</file>